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34" w:rsidRDefault="003C7440" w:rsidP="0021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35"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883382" w:rsidRPr="00217D35">
        <w:rPr>
          <w:rFonts w:ascii="Times New Roman" w:hAnsi="Times New Roman" w:cs="Times New Roman"/>
          <w:b/>
          <w:sz w:val="24"/>
          <w:szCs w:val="24"/>
        </w:rPr>
        <w:t>odczytów</w:t>
      </w:r>
      <w:r w:rsidR="00217D35" w:rsidRPr="00217D35">
        <w:rPr>
          <w:rFonts w:ascii="Times New Roman" w:hAnsi="Times New Roman" w:cs="Times New Roman"/>
          <w:b/>
          <w:sz w:val="24"/>
          <w:szCs w:val="24"/>
        </w:rPr>
        <w:t xml:space="preserve"> wodomierzy</w:t>
      </w:r>
      <w:r w:rsidR="00883382" w:rsidRPr="0021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A6F">
        <w:rPr>
          <w:rFonts w:ascii="Times New Roman" w:hAnsi="Times New Roman" w:cs="Times New Roman"/>
          <w:b/>
          <w:sz w:val="24"/>
          <w:szCs w:val="24"/>
        </w:rPr>
        <w:t>styczeń-czerwiec</w:t>
      </w:r>
      <w:r w:rsidR="00217D35" w:rsidRPr="0021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A6F">
        <w:rPr>
          <w:rFonts w:ascii="Times New Roman" w:hAnsi="Times New Roman" w:cs="Times New Roman"/>
          <w:b/>
          <w:sz w:val="24"/>
          <w:szCs w:val="24"/>
        </w:rPr>
        <w:t>2026</w:t>
      </w:r>
      <w:r w:rsidR="00007796" w:rsidRPr="00217D35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6A3792" w:rsidRPr="00217D35" w:rsidRDefault="008A0D34" w:rsidP="0021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Inkasentka </w:t>
      </w:r>
      <w:r w:rsidR="002B5C61" w:rsidRPr="00217D35">
        <w:rPr>
          <w:rFonts w:ascii="Times New Roman" w:hAnsi="Times New Roman" w:cs="Times New Roman"/>
          <w:b/>
          <w:sz w:val="24"/>
          <w:szCs w:val="24"/>
        </w:rPr>
        <w:t xml:space="preserve">Katarzyna </w:t>
      </w:r>
      <w:proofErr w:type="spellStart"/>
      <w:r w:rsidR="002B5C61" w:rsidRPr="00217D35">
        <w:rPr>
          <w:rFonts w:ascii="Times New Roman" w:hAnsi="Times New Roman" w:cs="Times New Roman"/>
          <w:b/>
          <w:sz w:val="24"/>
          <w:szCs w:val="24"/>
        </w:rPr>
        <w:t>Dampc</w:t>
      </w:r>
      <w:proofErr w:type="spellEnd"/>
      <w:r w:rsidR="00217D35">
        <w:rPr>
          <w:rFonts w:ascii="Times New Roman" w:hAnsi="Times New Roman" w:cs="Times New Roman"/>
          <w:b/>
          <w:sz w:val="24"/>
          <w:szCs w:val="24"/>
        </w:rPr>
        <w:t xml:space="preserve"> tel. 888-645-692</w:t>
      </w:r>
    </w:p>
    <w:p w:rsidR="008A0D34" w:rsidRDefault="008A0D34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7440" w:rsidRPr="00217D35" w:rsidRDefault="00515A6F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Styczeń</w:t>
      </w:r>
    </w:p>
    <w:p w:rsidR="003C7440" w:rsidRPr="00217D35" w:rsidRDefault="002B5C61" w:rsidP="003C7440">
      <w:pPr>
        <w:rPr>
          <w:rFonts w:ascii="Times New Roman" w:hAnsi="Times New Roman" w:cs="Times New Roman"/>
          <w:sz w:val="20"/>
          <w:szCs w:val="20"/>
        </w:rPr>
      </w:pPr>
      <w:r w:rsidRPr="00217D35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2.01-13.01.2026</w:t>
      </w:r>
      <w:r w:rsidR="003C7440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D4242" w:rsidRPr="00217D35">
        <w:rPr>
          <w:rFonts w:ascii="Times New Roman" w:hAnsi="Times New Roman" w:cs="Times New Roman"/>
          <w:sz w:val="20"/>
          <w:szCs w:val="20"/>
        </w:rPr>
        <w:t>Przetoczyno, Częstkowo</w:t>
      </w:r>
      <w:r w:rsidR="008E6226" w:rsidRPr="00217D35">
        <w:rPr>
          <w:rFonts w:ascii="Times New Roman" w:hAnsi="Times New Roman" w:cs="Times New Roman"/>
          <w:sz w:val="20"/>
          <w:szCs w:val="20"/>
        </w:rPr>
        <w:t>, Kieleńska Huta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8E6226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>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3C7440" w:rsidRPr="00217D35" w:rsidRDefault="00515A6F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14.01-21.01.2026</w:t>
      </w:r>
      <w:r w:rsidR="003C7440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83382" w:rsidRPr="00217D35">
        <w:rPr>
          <w:rFonts w:ascii="Times New Roman" w:hAnsi="Times New Roman" w:cs="Times New Roman"/>
          <w:sz w:val="20"/>
          <w:szCs w:val="20"/>
        </w:rPr>
        <w:t>Leśno, Rębiska, Kowalewo, Jeleńska Huta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8E6226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3C7440" w:rsidRPr="00217D35" w:rsidRDefault="00515A6F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22.01-30.01.2026</w:t>
      </w:r>
      <w:r w:rsidR="003C7440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>Łebno, Łebieńska Huta, Będargowo, Zęblewo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3C7440" w:rsidRPr="00217D35" w:rsidRDefault="00515A6F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Luty</w:t>
      </w:r>
    </w:p>
    <w:p w:rsidR="003C7440" w:rsidRPr="00217D35" w:rsidRDefault="00515A6F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02.02-12.02.2026</w:t>
      </w:r>
      <w:r w:rsidR="009C253D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 xml:space="preserve">Koleczkowo </w:t>
      </w:r>
      <w:r w:rsidR="008404EE" w:rsidRPr="00217D35">
        <w:rPr>
          <w:rFonts w:ascii="Times New Roman" w:hAnsi="Times New Roman" w:cs="Times New Roman"/>
          <w:sz w:val="20"/>
          <w:szCs w:val="20"/>
        </w:rPr>
        <w:t>(</w:t>
      </w:r>
      <w:r w:rsidR="008929EF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C253D" w:rsidRPr="00217D35" w:rsidRDefault="00515A6F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13.02-20.02.2026</w:t>
      </w:r>
      <w:r w:rsidR="009C253D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>Karczemki, Dobrzewino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 w:rsidR="009E58AE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C253D" w:rsidRPr="00217D35" w:rsidRDefault="00515A6F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23.02-27.02.2026</w:t>
      </w:r>
      <w:r w:rsidR="009C253D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>Szemudzka Huta, Warzno</w:t>
      </w:r>
      <w:r w:rsidR="002A2E0C" w:rsidRPr="00217D35">
        <w:rPr>
          <w:rFonts w:ascii="Times New Roman" w:hAnsi="Times New Roman" w:cs="Times New Roman"/>
          <w:sz w:val="20"/>
          <w:szCs w:val="20"/>
        </w:rPr>
        <w:t xml:space="preserve"> </w:t>
      </w:r>
      <w:r w:rsidR="008404EE" w:rsidRPr="00217D3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2B5C61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2B5C61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515A6F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Marzec</w:t>
      </w:r>
    </w:p>
    <w:p w:rsidR="00C753EC" w:rsidRPr="00217D35" w:rsidRDefault="00C753EC" w:rsidP="00C753EC">
      <w:pPr>
        <w:rPr>
          <w:rFonts w:ascii="Times New Roman" w:hAnsi="Times New Roman" w:cs="Times New Roman"/>
          <w:sz w:val="20"/>
          <w:szCs w:val="20"/>
        </w:rPr>
      </w:pPr>
      <w:r w:rsidRPr="00217D35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2.03-09.03.2026</w:t>
      </w:r>
      <w:r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17D35">
        <w:rPr>
          <w:rFonts w:ascii="Times New Roman" w:hAnsi="Times New Roman" w:cs="Times New Roman"/>
          <w:sz w:val="20"/>
          <w:szCs w:val="20"/>
        </w:rPr>
        <w:t>Przetoczyno, Częstkowo, Kieleńska Huta 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Pr="00217D35">
        <w:rPr>
          <w:rFonts w:ascii="Times New Roman" w:hAnsi="Times New Roman" w:cs="Times New Roman"/>
          <w:sz w:val="20"/>
          <w:szCs w:val="20"/>
        </w:rPr>
        <w:t>)</w:t>
      </w:r>
    </w:p>
    <w:p w:rsidR="00C753EC" w:rsidRPr="00217D35" w:rsidRDefault="00515A6F" w:rsidP="00C753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10.03-19.03.2026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83382" w:rsidRPr="00217D35">
        <w:rPr>
          <w:rFonts w:ascii="Times New Roman" w:hAnsi="Times New Roman" w:cs="Times New Roman"/>
          <w:sz w:val="20"/>
          <w:szCs w:val="20"/>
        </w:rPr>
        <w:t xml:space="preserve">Leśno, Rębiska, Kowalewo, Jeleńska Huta </w:t>
      </w:r>
      <w:r w:rsidR="00C753EC" w:rsidRPr="00217D35">
        <w:rPr>
          <w:rFonts w:ascii="Times New Roman" w:hAnsi="Times New Roman" w:cs="Times New Roman"/>
          <w:sz w:val="20"/>
          <w:szCs w:val="20"/>
        </w:rPr>
        <w:t>(</w:t>
      </w:r>
      <w:r w:rsidR="008929EF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C753EC" w:rsidRPr="00217D35">
        <w:rPr>
          <w:rFonts w:ascii="Times New Roman" w:hAnsi="Times New Roman" w:cs="Times New Roman"/>
          <w:sz w:val="20"/>
          <w:szCs w:val="20"/>
        </w:rPr>
        <w:t>)</w:t>
      </w:r>
    </w:p>
    <w:p w:rsidR="00C753EC" w:rsidRPr="00217D35" w:rsidRDefault="00515A6F" w:rsidP="00C753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20.03-31.03.2026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753EC" w:rsidRPr="00217D35">
        <w:rPr>
          <w:rFonts w:ascii="Times New Roman" w:hAnsi="Times New Roman" w:cs="Times New Roman"/>
          <w:sz w:val="20"/>
          <w:szCs w:val="20"/>
        </w:rPr>
        <w:t>Łebno, Łebieńska Huta, Będargowo, Zęblewo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C753EC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515A6F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Kwiecień</w:t>
      </w:r>
    </w:p>
    <w:p w:rsidR="0097072A" w:rsidRPr="00217D35" w:rsidRDefault="00515A6F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01.04-15.04.2026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Koleczkowo (</w:t>
      </w:r>
      <w:r w:rsidR="008929EF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515A6F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16.04-23.04.2026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Karczemki, Dobrzewino (</w:t>
      </w:r>
      <w:r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515A6F" w:rsidP="005441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24.04-30.04.2026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Szemudzka Huta, Warzno (</w:t>
      </w:r>
      <w:r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515A6F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Maj</w:t>
      </w:r>
    </w:p>
    <w:p w:rsidR="0097072A" w:rsidRPr="00217D35" w:rsidRDefault="0020363A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04.05-11.05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Przetoczyno, Częstkowo, Kieleńska Huta (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>6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515A6F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12.05-19.05.2026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E64FC" w:rsidRPr="00217D35">
        <w:rPr>
          <w:rFonts w:ascii="Times New Roman" w:hAnsi="Times New Roman" w:cs="Times New Roman"/>
          <w:sz w:val="20"/>
          <w:szCs w:val="20"/>
        </w:rPr>
        <w:t xml:space="preserve">Leśno, Rębiska, Kowalewo, Jeleńska Huta </w:t>
      </w:r>
      <w:r w:rsidR="0097072A" w:rsidRPr="00217D3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515A6F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20.05-29.05.2026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Łebno, Łebieńska Huta, Będargowo, Zęblewo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515A6F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Czerwiec</w:t>
      </w:r>
    </w:p>
    <w:p w:rsidR="0097072A" w:rsidRPr="00217D35" w:rsidRDefault="008929EF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</w:t>
      </w:r>
      <w:r w:rsidR="000D7D20">
        <w:rPr>
          <w:rFonts w:ascii="Times New Roman" w:hAnsi="Times New Roman" w:cs="Times New Roman"/>
          <w:color w:val="FF0000"/>
          <w:sz w:val="20"/>
          <w:szCs w:val="20"/>
        </w:rPr>
        <w:t>.06-15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.06.2026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Koleczkowo (</w:t>
      </w:r>
      <w:r w:rsidR="000D7D20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0D7D20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16.06-24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.06.2026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Karczemki, Dobrzewino (</w:t>
      </w:r>
      <w:r w:rsidR="00993577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8404EE" w:rsidRPr="00217D35" w:rsidRDefault="000D7D20" w:rsidP="008404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25.05-30</w:t>
      </w:r>
      <w:bookmarkStart w:id="0" w:name="_GoBack"/>
      <w:bookmarkEnd w:id="0"/>
      <w:r w:rsidR="00515A6F">
        <w:rPr>
          <w:rFonts w:ascii="Times New Roman" w:hAnsi="Times New Roman" w:cs="Times New Roman"/>
          <w:color w:val="FF0000"/>
          <w:sz w:val="20"/>
          <w:szCs w:val="20"/>
        </w:rPr>
        <w:t>.05.2026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Szemudzka Huta, Warzno 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sectPr w:rsidR="008404EE" w:rsidRPr="0021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40"/>
    <w:rsid w:val="00000E9B"/>
    <w:rsid w:val="00007796"/>
    <w:rsid w:val="0002766D"/>
    <w:rsid w:val="0004379D"/>
    <w:rsid w:val="00095A1D"/>
    <w:rsid w:val="000C09BE"/>
    <w:rsid w:val="000D7D20"/>
    <w:rsid w:val="0013206F"/>
    <w:rsid w:val="001A1E38"/>
    <w:rsid w:val="001D4242"/>
    <w:rsid w:val="001E731C"/>
    <w:rsid w:val="0020363A"/>
    <w:rsid w:val="00217D35"/>
    <w:rsid w:val="00232991"/>
    <w:rsid w:val="00237230"/>
    <w:rsid w:val="00255D24"/>
    <w:rsid w:val="00270913"/>
    <w:rsid w:val="002852F4"/>
    <w:rsid w:val="0029786F"/>
    <w:rsid w:val="002A2E0C"/>
    <w:rsid w:val="002B5C61"/>
    <w:rsid w:val="003079AD"/>
    <w:rsid w:val="00311294"/>
    <w:rsid w:val="0034146C"/>
    <w:rsid w:val="003523AA"/>
    <w:rsid w:val="0035674E"/>
    <w:rsid w:val="00375C5C"/>
    <w:rsid w:val="003C2C05"/>
    <w:rsid w:val="003C7440"/>
    <w:rsid w:val="003E034F"/>
    <w:rsid w:val="0041176D"/>
    <w:rsid w:val="00460D5A"/>
    <w:rsid w:val="0047065C"/>
    <w:rsid w:val="004769EE"/>
    <w:rsid w:val="004835E9"/>
    <w:rsid w:val="00496F47"/>
    <w:rsid w:val="005078D3"/>
    <w:rsid w:val="00515A6F"/>
    <w:rsid w:val="0054411D"/>
    <w:rsid w:val="00616852"/>
    <w:rsid w:val="00643794"/>
    <w:rsid w:val="006529F6"/>
    <w:rsid w:val="0065686F"/>
    <w:rsid w:val="00661773"/>
    <w:rsid w:val="006A3792"/>
    <w:rsid w:val="006E64FC"/>
    <w:rsid w:val="007368FF"/>
    <w:rsid w:val="00760672"/>
    <w:rsid w:val="00761EB7"/>
    <w:rsid w:val="00762E2D"/>
    <w:rsid w:val="007974BF"/>
    <w:rsid w:val="007B5D31"/>
    <w:rsid w:val="007C71BD"/>
    <w:rsid w:val="007E2B27"/>
    <w:rsid w:val="0080569C"/>
    <w:rsid w:val="00815391"/>
    <w:rsid w:val="008404EE"/>
    <w:rsid w:val="0084485D"/>
    <w:rsid w:val="00867CB2"/>
    <w:rsid w:val="00883382"/>
    <w:rsid w:val="00883E1F"/>
    <w:rsid w:val="008929EF"/>
    <w:rsid w:val="008A0D34"/>
    <w:rsid w:val="008D6E97"/>
    <w:rsid w:val="008E6226"/>
    <w:rsid w:val="0091729E"/>
    <w:rsid w:val="0097072A"/>
    <w:rsid w:val="00993577"/>
    <w:rsid w:val="00996DD3"/>
    <w:rsid w:val="009C253D"/>
    <w:rsid w:val="009E58AE"/>
    <w:rsid w:val="00A44793"/>
    <w:rsid w:val="00A453C2"/>
    <w:rsid w:val="00A652BC"/>
    <w:rsid w:val="00AA0567"/>
    <w:rsid w:val="00AB018D"/>
    <w:rsid w:val="00AC50D8"/>
    <w:rsid w:val="00B37BE7"/>
    <w:rsid w:val="00B757C3"/>
    <w:rsid w:val="00BB6D2F"/>
    <w:rsid w:val="00C04CE7"/>
    <w:rsid w:val="00C753EC"/>
    <w:rsid w:val="00C90A68"/>
    <w:rsid w:val="00CE28A7"/>
    <w:rsid w:val="00D43B54"/>
    <w:rsid w:val="00DD5492"/>
    <w:rsid w:val="00DE08D4"/>
    <w:rsid w:val="00DE3761"/>
    <w:rsid w:val="00DE46E2"/>
    <w:rsid w:val="00E02D83"/>
    <w:rsid w:val="00E10376"/>
    <w:rsid w:val="00E465AB"/>
    <w:rsid w:val="00E81527"/>
    <w:rsid w:val="00EC59C0"/>
    <w:rsid w:val="00F01A4E"/>
    <w:rsid w:val="00F02032"/>
    <w:rsid w:val="00F23C53"/>
    <w:rsid w:val="00F27398"/>
    <w:rsid w:val="00F33129"/>
    <w:rsid w:val="00F41A72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Szemud</dc:creator>
  <cp:lastModifiedBy>szemud</cp:lastModifiedBy>
  <cp:revision>5</cp:revision>
  <cp:lastPrinted>2025-02-18T07:16:00Z</cp:lastPrinted>
  <dcterms:created xsi:type="dcterms:W3CDTF">2026-01-12T11:58:00Z</dcterms:created>
  <dcterms:modified xsi:type="dcterms:W3CDTF">2026-01-12T12:39:00Z</dcterms:modified>
</cp:coreProperties>
</file>